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1" w:type="pct"/>
        <w:jc w:val="center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7"/>
      </w:tblGrid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87"/>
            </w:tblGrid>
            <w:tr w:rsidR="00BC5547" w:rsidRPr="00F82B4E" w:rsidTr="001F4C7F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22"/>
                    <w:gridCol w:w="7165"/>
                  </w:tblGrid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13944" w:type="dxa"/>
                        <w:gridSpan w:val="2"/>
                        <w:vAlign w:val="center"/>
                        <w:hideMark/>
                      </w:tcPr>
                      <w:p w:rsidR="00BC5547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  <w:t>Списък на дежурни адвокати за период</w:t>
                        </w:r>
                      </w:p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  <w:t>Град Тервел</w:t>
                        </w:r>
                      </w:p>
                    </w:tc>
                  </w:tr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6936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82B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6978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6936" w:type="dxa"/>
                        <w:vAlign w:val="center"/>
                        <w:hideMark/>
                      </w:tcPr>
                      <w:p w:rsidR="00BC5547" w:rsidRPr="00F82B4E" w:rsidRDefault="003F02CD" w:rsidP="001F4C7F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От дата: 01.0</w:t>
                        </w:r>
                        <w:r w:rsidR="0004306D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  <w:r w:rsidR="000013E4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.2026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6978" w:type="dxa"/>
                        <w:vAlign w:val="center"/>
                        <w:hideMark/>
                      </w:tcPr>
                      <w:p w:rsidR="00BC5547" w:rsidRPr="00F82B4E" w:rsidRDefault="003F5363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До дата: 3</w:t>
                        </w:r>
                        <w:r w:rsidR="003F02CD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1.0</w:t>
                        </w:r>
                        <w:r w:rsidR="0004306D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  <w:bookmarkStart w:id="0" w:name="_GoBack"/>
                        <w:bookmarkEnd w:id="0"/>
                        <w:r w:rsidR="000013E4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.2026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</w:tr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6936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82B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6978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:rsidR="00BC5547" w:rsidRPr="00F82B4E" w:rsidRDefault="00BC5547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C5547" w:rsidRPr="00F82B4E" w:rsidTr="001F4C7F">
              <w:trPr>
                <w:tblCellSpacing w:w="0" w:type="dxa"/>
                <w:jc w:val="center"/>
              </w:trPr>
              <w:tc>
                <w:tcPr>
                  <w:tcW w:w="14004" w:type="dxa"/>
                  <w:vAlign w:val="center"/>
                  <w:hideMark/>
                </w:tcPr>
                <w:tbl>
                  <w:tblPr>
                    <w:tblW w:w="4355" w:type="pct"/>
                    <w:tblCellSpacing w:w="0" w:type="dxa"/>
                    <w:tblBorders>
                      <w:top w:val="outset" w:sz="6" w:space="0" w:color="B7B7B7"/>
                      <w:left w:val="outset" w:sz="6" w:space="0" w:color="B7B7B7"/>
                      <w:bottom w:val="outset" w:sz="6" w:space="0" w:color="B7B7B7"/>
                      <w:right w:val="outset" w:sz="6" w:space="0" w:color="B7B7B7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5"/>
                    <w:gridCol w:w="1486"/>
                    <w:gridCol w:w="1488"/>
                    <w:gridCol w:w="1491"/>
                    <w:gridCol w:w="828"/>
                    <w:gridCol w:w="1047"/>
                    <w:gridCol w:w="1341"/>
                    <w:gridCol w:w="352"/>
                    <w:gridCol w:w="390"/>
                    <w:gridCol w:w="383"/>
                    <w:gridCol w:w="346"/>
                    <w:gridCol w:w="395"/>
                    <w:gridCol w:w="1206"/>
                    <w:gridCol w:w="1332"/>
                  </w:tblGrid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Име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Презиме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Фамилия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Град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Тип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Бл.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Вх.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Ет.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Ап.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Служ</w:t>
                        </w:r>
                        <w:proofErr w:type="spellEnd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Моб</w:t>
                        </w:r>
                        <w:proofErr w:type="spellEnd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Венета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Георгиева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Драганова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Кирил и Методий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057514747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878962354</w:t>
                        </w:r>
                      </w:p>
                    </w:tc>
                  </w:tr>
                  <w:tr w:rsidR="00390C9D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390C9D" w:rsidRDefault="00390C9D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Марийка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Никова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Попова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Цар Калоян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897813248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390C9D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Миглена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Маринова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Славова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888960050</w:t>
                        </w:r>
                      </w:p>
                    </w:tc>
                  </w:tr>
                  <w:tr w:rsidR="007521B6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Default="007521B6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Гергана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Димова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Стоянова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Места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0886862363</w:t>
                        </w:r>
                      </w:p>
                    </w:tc>
                  </w:tr>
                  <w:tr w:rsidR="008F400B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Иван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Мирчев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Булевард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Добруджа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А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8F400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889505821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Ивелина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Кръстева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Минкова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Ген. </w:t>
                        </w: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886535583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Красимир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Сребков</w:t>
                        </w:r>
                        <w:proofErr w:type="spellEnd"/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Балчик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Черно море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896765233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Мариана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Василева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Петрова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Д-р Константин Стоилов 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058605636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896850726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Марин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Тинев</w:t>
                        </w:r>
                        <w:proofErr w:type="spellEnd"/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Стойчев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Добротица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38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898706959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Милена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Златкова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Тодорова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Д-р К. Стоилов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34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058605810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887827321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11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Михаел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Росенов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Игнатов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Дойран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894713101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421801" w:rsidRDefault="00421801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bg-BG"/>
                          </w:rPr>
                          <w:t>2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Християн 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Тодоров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Христов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Екзарх Йосиф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888428297</w:t>
                        </w:r>
                      </w:p>
                    </w:tc>
                  </w:tr>
                </w:tbl>
                <w:p w:rsidR="00BC5547" w:rsidRPr="00F82B4E" w:rsidRDefault="00BC5547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rHeight w:val="45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0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4"/>
              <w:gridCol w:w="1429"/>
              <w:gridCol w:w="7144"/>
            </w:tblGrid>
            <w:tr w:rsidR="00EC30CF" w:rsidRPr="00EC30CF" w:rsidTr="00A75311">
              <w:trPr>
                <w:tblCellSpacing w:w="0" w:type="dxa"/>
              </w:trPr>
              <w:tc>
                <w:tcPr>
                  <w:tcW w:w="2000" w:type="pct"/>
                  <w:vAlign w:val="center"/>
                </w:tcPr>
                <w:p w:rsidR="00EC30CF" w:rsidRPr="00EC30CF" w:rsidRDefault="00EC30CF" w:rsidP="00EC30CF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500" w:type="pct"/>
                  <w:vAlign w:val="center"/>
                </w:tcPr>
                <w:p w:rsidR="00EC30CF" w:rsidRPr="00EC30CF" w:rsidRDefault="00EC30CF" w:rsidP="00EC3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00" w:type="pct"/>
                  <w:vAlign w:val="center"/>
                </w:tcPr>
                <w:p w:rsidR="00EC30CF" w:rsidRPr="00EC30CF" w:rsidRDefault="00EC30CF" w:rsidP="00EC30CF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  <w:tr w:rsidR="00EC30CF" w:rsidRPr="00EC30CF" w:rsidTr="00A7531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EC30CF" w:rsidRPr="00EC30CF" w:rsidRDefault="00EC30CF" w:rsidP="00EC3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C30CF" w:rsidRPr="00EC30CF" w:rsidRDefault="00EC30CF" w:rsidP="00EC3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C30CF" w:rsidRPr="00EC30CF" w:rsidRDefault="00EC30CF" w:rsidP="00EC30CF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</w:tbl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rHeight w:val="1500"/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F3307" w:rsidRDefault="005F3307"/>
    <w:sectPr w:rsidR="005F3307" w:rsidSect="00EC30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CF"/>
    <w:rsid w:val="000013E4"/>
    <w:rsid w:val="0004306D"/>
    <w:rsid w:val="00182482"/>
    <w:rsid w:val="001A423C"/>
    <w:rsid w:val="00236E4F"/>
    <w:rsid w:val="002C5EBB"/>
    <w:rsid w:val="00390C9D"/>
    <w:rsid w:val="00396C6D"/>
    <w:rsid w:val="003B6EBA"/>
    <w:rsid w:val="003F02CD"/>
    <w:rsid w:val="003F5363"/>
    <w:rsid w:val="00421801"/>
    <w:rsid w:val="00424F30"/>
    <w:rsid w:val="0056112C"/>
    <w:rsid w:val="00584E88"/>
    <w:rsid w:val="005F3307"/>
    <w:rsid w:val="007521B6"/>
    <w:rsid w:val="008F400B"/>
    <w:rsid w:val="00A023B0"/>
    <w:rsid w:val="00A75311"/>
    <w:rsid w:val="00BC5547"/>
    <w:rsid w:val="00BC66B8"/>
    <w:rsid w:val="00C909A9"/>
    <w:rsid w:val="00D06626"/>
    <w:rsid w:val="00D26591"/>
    <w:rsid w:val="00D47DB3"/>
    <w:rsid w:val="00E12EB0"/>
    <w:rsid w:val="00E720D3"/>
    <w:rsid w:val="00E87F47"/>
    <w:rsid w:val="00EC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24</cp:revision>
  <cp:lastPrinted>2025-12-22T09:53:00Z</cp:lastPrinted>
  <dcterms:created xsi:type="dcterms:W3CDTF">2022-12-22T09:10:00Z</dcterms:created>
  <dcterms:modified xsi:type="dcterms:W3CDTF">2026-02-03T08:50:00Z</dcterms:modified>
</cp:coreProperties>
</file>